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25" w:rsidRPr="00863D2E" w:rsidRDefault="00B466AC">
      <w:pPr>
        <w:rPr>
          <w:b/>
          <w:sz w:val="28"/>
        </w:rPr>
      </w:pPr>
      <w:r w:rsidRPr="00863D2E">
        <w:rPr>
          <w:b/>
          <w:sz w:val="28"/>
        </w:rPr>
        <w:t>Tutkimus karjan</w:t>
      </w:r>
      <w:r w:rsidR="00BC3925" w:rsidRPr="00863D2E">
        <w:rPr>
          <w:b/>
          <w:sz w:val="28"/>
        </w:rPr>
        <w:t xml:space="preserve"> ja lampaiden</w:t>
      </w:r>
      <w:r w:rsidRPr="00863D2E">
        <w:rPr>
          <w:b/>
          <w:sz w:val="28"/>
        </w:rPr>
        <w:t xml:space="preserve"> käsittelymenetelmistä biotoopeilla</w:t>
      </w:r>
    </w:p>
    <w:p w:rsidR="00BC3925" w:rsidRPr="00863D2E" w:rsidRDefault="00BC3925">
      <w:pPr>
        <w:rPr>
          <w:b/>
          <w:sz w:val="28"/>
        </w:rPr>
      </w:pPr>
    </w:p>
    <w:p w:rsidR="00BC3925" w:rsidRDefault="0032525B">
      <w:pPr>
        <w:rPr>
          <w:b/>
        </w:rPr>
      </w:pPr>
      <w:r>
        <w:rPr>
          <w:b/>
          <w:noProof/>
          <w:lang w:eastAsia="fi-FI"/>
        </w:rPr>
        <w:drawing>
          <wp:inline distT="0" distB="0" distL="0" distR="0">
            <wp:extent cx="5257800" cy="1151255"/>
            <wp:effectExtent l="25400" t="0" r="0" b="0"/>
            <wp:docPr id="1" name="Picture 1" descr="Macintosh HD:Users:leilawaren-backstrom:Desktop:DSC01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ilawaren-backstrom:Desktop:DSC011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925" w:rsidRDefault="00BC3925">
      <w:pPr>
        <w:rPr>
          <w:b/>
        </w:rPr>
      </w:pPr>
    </w:p>
    <w:p w:rsidR="00B466AC" w:rsidRPr="00B466AC" w:rsidRDefault="00B466AC">
      <w:pPr>
        <w:rPr>
          <w:b/>
        </w:rPr>
      </w:pPr>
    </w:p>
    <w:p w:rsidR="00B466AC" w:rsidRDefault="00B466AC"/>
    <w:p w:rsidR="00B466AC" w:rsidRDefault="00650EA2">
      <w:r>
        <w:t>Onko teillä karjaa</w:t>
      </w:r>
      <w:r w:rsidR="00B466AC">
        <w:t xml:space="preserve"> biotoopilla</w:t>
      </w:r>
      <w:r w:rsidR="001435A0">
        <w:t xml:space="preserve"> </w:t>
      </w:r>
      <w:r w:rsidR="00B466AC">
        <w:t xml:space="preserve">? </w:t>
      </w:r>
    </w:p>
    <w:p w:rsidR="00B466AC" w:rsidRDefault="00B466AC"/>
    <w:p w:rsidR="00B466AC" w:rsidRDefault="00B466AC">
      <w:r>
        <w:t>Mi</w:t>
      </w:r>
      <w:r w:rsidR="00D6560D">
        <w:t>ten olette järjestäneet eläinten</w:t>
      </w:r>
      <w:r>
        <w:t xml:space="preserve"> kokoamisen ja kiinnioton?</w:t>
      </w:r>
    </w:p>
    <w:p w:rsidR="00B466AC" w:rsidRDefault="00B466AC"/>
    <w:p w:rsidR="00B466AC" w:rsidRDefault="00B466AC" w:rsidP="00B466AC">
      <w:r>
        <w:t>Tämän tutkimuksen tarkoituksena on kartoittaa</w:t>
      </w:r>
      <w:r w:rsidR="00D6560D">
        <w:t xml:space="preserve"> Suomessa käytössä olevia nautojen</w:t>
      </w:r>
      <w:r w:rsidR="00863D2E">
        <w:t xml:space="preserve"> ja lampaiden</w:t>
      </w:r>
      <w:r>
        <w:t xml:space="preserve"> kokoamis- ja kiinniottomenetelmiä</w:t>
      </w:r>
      <w:r w:rsidR="001435A0">
        <w:t>.</w:t>
      </w:r>
      <w:r>
        <w:t xml:space="preserve"> Perinnebiotoopeille tarvittaisiin lisää laiduntavia eläimiä ja karjankasvattajilla olisi vie</w:t>
      </w:r>
      <w:r w:rsidR="001435A0">
        <w:t>lä paljon mahdollisuuksia biotooppien</w:t>
      </w:r>
      <w:r>
        <w:t xml:space="preserve"> h</w:t>
      </w:r>
      <w:r w:rsidR="00EC6B93">
        <w:t>yödyntämiseen, mutta onko eläinten</w:t>
      </w:r>
      <w:r>
        <w:t xml:space="preserve"> käsittely pullonkaulana?</w:t>
      </w:r>
    </w:p>
    <w:p w:rsidR="00B466AC" w:rsidRDefault="00B466AC"/>
    <w:p w:rsidR="0025350D" w:rsidRDefault="00B466AC">
      <w:r>
        <w:t xml:space="preserve">Vastaamalla kyselyyn autat </w:t>
      </w:r>
      <w:r w:rsidR="008C3187">
        <w:t>hyvien menetelmien</w:t>
      </w:r>
      <w:r w:rsidR="001435A0">
        <w:t xml:space="preserve"> leviämistä muille karjanomistajille ja saat mahdollisesti itsekin uutta tietoa. Kyselyn lisäksi vapaa-ehtoisilla tiloilla käydään katsomassa live-til</w:t>
      </w:r>
      <w:r w:rsidR="00650EA2">
        <w:t>anne kesän 2016 aika</w:t>
      </w:r>
      <w:r w:rsidR="00651211">
        <w:t>na. Tutkimusta voi seurata 1.6. – 1.9. välisen</w:t>
      </w:r>
      <w:r w:rsidR="00650EA2">
        <w:t xml:space="preserve"> ajan blogista </w:t>
      </w:r>
      <w:r w:rsidR="0025350D">
        <w:rPr>
          <w:b/>
        </w:rPr>
        <w:t xml:space="preserve">Karja </w:t>
      </w:r>
      <w:r w:rsidR="00651211">
        <w:rPr>
          <w:b/>
        </w:rPr>
        <w:t>&amp; biotooppi</w:t>
      </w:r>
      <w:r w:rsidR="00650EA2">
        <w:t>.</w:t>
      </w:r>
      <w:r w:rsidR="0025350D">
        <w:t xml:space="preserve"> Tuloksista kootaan</w:t>
      </w:r>
      <w:r w:rsidR="00650EA2">
        <w:t xml:space="preserve"> kirjanen.</w:t>
      </w:r>
      <w:r w:rsidR="0025350D">
        <w:t xml:space="preserve"> </w:t>
      </w:r>
    </w:p>
    <w:p w:rsidR="00B466AC" w:rsidRDefault="0025350D">
      <w:r>
        <w:t>Voit osallistua myös soittamalla: 040-523 1282/ Leila</w:t>
      </w:r>
      <w:r w:rsidR="00863D2E">
        <w:t xml:space="preserve"> </w:t>
      </w:r>
      <w:r w:rsidR="00863D2E">
        <w:sym w:font="Wingdings" w:char="F04A"/>
      </w:r>
    </w:p>
    <w:p w:rsidR="00B466AC" w:rsidRDefault="00B466AC"/>
    <w:p w:rsidR="00D6560D" w:rsidRDefault="00863D2E" w:rsidP="001435A0">
      <w:r>
        <w:t>Teen tutkimuksen</w:t>
      </w:r>
      <w:r w:rsidR="001435A0">
        <w:t xml:space="preserve"> Novia ammattikorkeakoulun opinnäytetyönä </w:t>
      </w:r>
      <w:r>
        <w:t xml:space="preserve">(Master) </w:t>
      </w:r>
      <w:r w:rsidR="001435A0">
        <w:t>ja tutkimuksen tilaajana on Karjataidon tila.</w:t>
      </w:r>
    </w:p>
    <w:p w:rsidR="0025350D" w:rsidRDefault="0025350D" w:rsidP="001435A0"/>
    <w:p w:rsidR="0025350D" w:rsidRDefault="0025350D" w:rsidP="001435A0">
      <w:pPr>
        <w:rPr>
          <w:rFonts w:ascii="Times New Roman" w:hAnsi="Times New Roman"/>
        </w:rPr>
      </w:pPr>
      <w:r>
        <w:t xml:space="preserve">Vastaukset tullaan käsittelemään luottamuksellisesti, mikä tarkoittaa että ne käsitellään ilman henkilötietoja. </w:t>
      </w:r>
    </w:p>
    <w:p w:rsidR="00650EA2" w:rsidRDefault="00650EA2" w:rsidP="001435A0"/>
    <w:p w:rsidR="00650EA2" w:rsidRDefault="00650EA2" w:rsidP="001435A0">
      <w:r>
        <w:t>Lisätietoa tutkimuksesta:</w:t>
      </w:r>
    </w:p>
    <w:p w:rsidR="00650EA2" w:rsidRDefault="00650EA2" w:rsidP="001435A0"/>
    <w:p w:rsidR="00442051" w:rsidRDefault="00A61581" w:rsidP="001435A0">
      <w:hyperlink r:id="rId6" w:history="1">
        <w:r w:rsidR="00442051" w:rsidRPr="00346ACD">
          <w:rPr>
            <w:rStyle w:val="Hyperlinkki"/>
          </w:rPr>
          <w:t>leila.waren-backstrom@novia.fi</w:t>
        </w:r>
      </w:hyperlink>
    </w:p>
    <w:p w:rsidR="00442051" w:rsidRDefault="00442051" w:rsidP="001435A0"/>
    <w:p w:rsidR="00DB4A9E" w:rsidRDefault="00DB4A9E" w:rsidP="001435A0"/>
    <w:p w:rsidR="00DB4A9E" w:rsidRDefault="00DB4A9E" w:rsidP="001435A0"/>
    <w:p w:rsidR="00DB4A9E" w:rsidRDefault="00DB4A9E" w:rsidP="001435A0"/>
    <w:p w:rsidR="00DB4A9E" w:rsidRDefault="00DB4A9E" w:rsidP="001435A0"/>
    <w:p w:rsidR="00DB4A9E" w:rsidRDefault="00DB4A9E" w:rsidP="001435A0"/>
    <w:p w:rsidR="00DB4A9E" w:rsidRDefault="00DB4A9E" w:rsidP="001435A0"/>
    <w:p w:rsidR="00DB4A9E" w:rsidRDefault="00DB4A9E" w:rsidP="001435A0"/>
    <w:p w:rsidR="00DB4A9E" w:rsidRDefault="00DB4A9E" w:rsidP="001435A0"/>
    <w:p w:rsidR="00DB4A9E" w:rsidRDefault="00DB4A9E" w:rsidP="001435A0"/>
    <w:p w:rsidR="00DB4A9E" w:rsidRDefault="00DB4A9E" w:rsidP="001435A0"/>
    <w:p w:rsidR="00DB4A9E" w:rsidRDefault="00DB4A9E" w:rsidP="001435A0"/>
    <w:p w:rsidR="00DB4A9E" w:rsidRDefault="00DB4A9E" w:rsidP="001435A0"/>
    <w:p w:rsidR="00DB4A9E" w:rsidRDefault="00DB4A9E" w:rsidP="001435A0"/>
    <w:p w:rsidR="00DB4A9E" w:rsidRDefault="00DB4A9E" w:rsidP="001435A0"/>
    <w:p w:rsidR="00DB4A9E" w:rsidRDefault="00DB4A9E" w:rsidP="001435A0"/>
    <w:p w:rsidR="00DB4A9E" w:rsidRDefault="00DB4A9E" w:rsidP="001435A0"/>
    <w:p w:rsidR="00DB4A9E" w:rsidRDefault="00DB4A9E" w:rsidP="001435A0"/>
    <w:p w:rsidR="00442051" w:rsidRPr="00613C21" w:rsidRDefault="00DB4A9E" w:rsidP="001435A0">
      <w:pPr>
        <w:rPr>
          <w:b/>
        </w:rPr>
      </w:pPr>
      <w:r w:rsidRPr="00613C21">
        <w:rPr>
          <w:b/>
        </w:rPr>
        <w:t xml:space="preserve">KARJAN </w:t>
      </w:r>
      <w:r w:rsidR="00D6560D" w:rsidRPr="00613C21">
        <w:rPr>
          <w:b/>
        </w:rPr>
        <w:t xml:space="preserve">KÄSITTELY </w:t>
      </w:r>
      <w:r w:rsidR="00442051" w:rsidRPr="00613C21">
        <w:rPr>
          <w:b/>
        </w:rPr>
        <w:t>BIOTOOPILLA</w:t>
      </w:r>
    </w:p>
    <w:p w:rsidR="00442051" w:rsidRPr="00613C21" w:rsidRDefault="00442051" w:rsidP="001435A0">
      <w:pPr>
        <w:rPr>
          <w:b/>
        </w:rPr>
      </w:pPr>
    </w:p>
    <w:p w:rsidR="00465989" w:rsidRPr="008C3187" w:rsidRDefault="00442051" w:rsidP="001435A0">
      <w:pPr>
        <w:rPr>
          <w:b/>
        </w:rPr>
      </w:pPr>
      <w:r w:rsidRPr="008C3187">
        <w:rPr>
          <w:b/>
        </w:rPr>
        <w:t xml:space="preserve">1. </w:t>
      </w:r>
      <w:r w:rsidRPr="008C3187">
        <w:rPr>
          <w:b/>
        </w:rPr>
        <w:tab/>
      </w:r>
      <w:r w:rsidR="00465989" w:rsidRPr="008C3187">
        <w:rPr>
          <w:b/>
        </w:rPr>
        <w:t>Eläinlajit</w:t>
      </w:r>
    </w:p>
    <w:p w:rsidR="00465989" w:rsidRDefault="00465989" w:rsidP="001435A0"/>
    <w:p w:rsidR="00D6560D" w:rsidRDefault="00465989" w:rsidP="001435A0">
      <w:r>
        <w:tab/>
      </w:r>
      <w:r w:rsidR="00442051">
        <w:t>a) Mitä eläinlajeja biotoopillanne laiduntaa?</w:t>
      </w:r>
    </w:p>
    <w:p w:rsidR="00D6560D" w:rsidRDefault="00D6560D" w:rsidP="001435A0">
      <w:r>
        <w:tab/>
      </w:r>
    </w:p>
    <w:p w:rsidR="00442051" w:rsidRDefault="00D6560D" w:rsidP="001435A0">
      <w:r>
        <w:tab/>
        <w:t>_____________________________________________________________________________________</w:t>
      </w:r>
    </w:p>
    <w:p w:rsidR="00442051" w:rsidRDefault="00442051" w:rsidP="001435A0">
      <w:r>
        <w:tab/>
      </w:r>
    </w:p>
    <w:p w:rsidR="00465989" w:rsidRDefault="00442051" w:rsidP="001435A0">
      <w:r>
        <w:tab/>
      </w:r>
    </w:p>
    <w:p w:rsidR="00D6560D" w:rsidRPr="008C3187" w:rsidRDefault="00465989" w:rsidP="00D6560D">
      <w:pPr>
        <w:rPr>
          <w:b/>
        </w:rPr>
      </w:pPr>
      <w:r w:rsidRPr="008C3187">
        <w:rPr>
          <w:b/>
        </w:rPr>
        <w:t>2.</w:t>
      </w:r>
      <w:r w:rsidRPr="008C3187">
        <w:rPr>
          <w:b/>
        </w:rPr>
        <w:tab/>
      </w:r>
      <w:r w:rsidR="00D6560D" w:rsidRPr="008C3187">
        <w:rPr>
          <w:b/>
        </w:rPr>
        <w:t>Lukumäärät</w:t>
      </w:r>
    </w:p>
    <w:p w:rsidR="00D6560D" w:rsidRDefault="00D6560D" w:rsidP="00D6560D"/>
    <w:p w:rsidR="00D6560D" w:rsidRDefault="00D6560D" w:rsidP="00D6560D">
      <w:r>
        <w:tab/>
        <w:t>a) Monta</w:t>
      </w:r>
      <w:r w:rsidR="00A723D4">
        <w:t>ko kertaa laidunkaudella eläimet</w:t>
      </w:r>
      <w:r>
        <w:t xml:space="preserve"> otetaan kiinni</w:t>
      </w:r>
      <w:r w:rsidR="00A723D4">
        <w:t xml:space="preserve"> (esim. häkkiin, </w:t>
      </w:r>
      <w:r w:rsidR="00A723D4">
        <w:tab/>
        <w:t>traileriin tai aitaukseen)</w:t>
      </w:r>
      <w:r>
        <w:t>?</w:t>
      </w:r>
    </w:p>
    <w:p w:rsidR="00D6560D" w:rsidRDefault="00D6560D" w:rsidP="00D6560D">
      <w:r>
        <w:tab/>
      </w:r>
    </w:p>
    <w:p w:rsidR="00D6560D" w:rsidRDefault="00D6560D" w:rsidP="00D6560D">
      <w:r>
        <w:tab/>
        <w:t>_____________________________________________________________________________________</w:t>
      </w:r>
    </w:p>
    <w:p w:rsidR="00D6560D" w:rsidRDefault="00D6560D" w:rsidP="00613C21">
      <w:r>
        <w:tab/>
      </w:r>
    </w:p>
    <w:p w:rsidR="00613C21" w:rsidRDefault="00613C21" w:rsidP="001435A0">
      <w:r>
        <w:tab/>
      </w:r>
    </w:p>
    <w:tbl>
      <w:tblPr>
        <w:tblStyle w:val="TaulukkoRuudukko"/>
        <w:tblW w:w="8743" w:type="dxa"/>
        <w:tblLook w:val="00BF"/>
      </w:tblPr>
      <w:tblGrid>
        <w:gridCol w:w="1380"/>
        <w:gridCol w:w="1554"/>
        <w:gridCol w:w="1452"/>
        <w:gridCol w:w="1425"/>
        <w:gridCol w:w="1425"/>
        <w:gridCol w:w="1507"/>
      </w:tblGrid>
      <w:tr w:rsidR="00613C21">
        <w:trPr>
          <w:trHeight w:val="1449"/>
        </w:trPr>
        <w:tc>
          <w:tcPr>
            <w:tcW w:w="1380" w:type="dxa"/>
          </w:tcPr>
          <w:p w:rsidR="00613C21" w:rsidRDefault="00613C21" w:rsidP="001435A0">
            <w:r>
              <w:t>Lohkon koko ha</w:t>
            </w:r>
          </w:p>
        </w:tc>
        <w:tc>
          <w:tcPr>
            <w:tcW w:w="1554" w:type="dxa"/>
          </w:tcPr>
          <w:p w:rsidR="00613C21" w:rsidRDefault="00613C21" w:rsidP="001435A0">
            <w:r>
              <w:t>Kiinniottoon kuluva aika</w:t>
            </w:r>
          </w:p>
        </w:tc>
        <w:tc>
          <w:tcPr>
            <w:tcW w:w="1452" w:type="dxa"/>
          </w:tcPr>
          <w:p w:rsidR="00613C21" w:rsidRDefault="00613C21" w:rsidP="001435A0">
            <w:r>
              <w:t>Eläinmäärä</w:t>
            </w:r>
          </w:p>
          <w:p w:rsidR="00613C21" w:rsidRDefault="00613C21" w:rsidP="001435A0">
            <w:r>
              <w:t>lohkolla</w:t>
            </w:r>
          </w:p>
        </w:tc>
        <w:tc>
          <w:tcPr>
            <w:tcW w:w="1425" w:type="dxa"/>
          </w:tcPr>
          <w:p w:rsidR="00613C21" w:rsidRDefault="00613C21" w:rsidP="00613C21">
            <w:r>
              <w:t>Avustavat ihmiset, määrä</w:t>
            </w:r>
          </w:p>
        </w:tc>
        <w:tc>
          <w:tcPr>
            <w:tcW w:w="1425" w:type="dxa"/>
          </w:tcPr>
          <w:p w:rsidR="00613C21" w:rsidRDefault="00613C21" w:rsidP="001435A0">
            <w:r>
              <w:t>Avustavat koirat, määrä</w:t>
            </w:r>
          </w:p>
        </w:tc>
        <w:tc>
          <w:tcPr>
            <w:tcW w:w="1507" w:type="dxa"/>
          </w:tcPr>
          <w:p w:rsidR="00613C21" w:rsidRDefault="00613C21" w:rsidP="001435A0">
            <w:r>
              <w:t>Muut apuvälineet, mitkä?</w:t>
            </w:r>
          </w:p>
        </w:tc>
      </w:tr>
      <w:tr w:rsidR="00613C21">
        <w:trPr>
          <w:trHeight w:val="483"/>
        </w:trPr>
        <w:tc>
          <w:tcPr>
            <w:tcW w:w="1380" w:type="dxa"/>
          </w:tcPr>
          <w:p w:rsidR="00613C21" w:rsidRDefault="00613C21" w:rsidP="001435A0"/>
        </w:tc>
        <w:tc>
          <w:tcPr>
            <w:tcW w:w="1554" w:type="dxa"/>
          </w:tcPr>
          <w:p w:rsidR="00613C21" w:rsidRDefault="00613C21" w:rsidP="001435A0"/>
        </w:tc>
        <w:tc>
          <w:tcPr>
            <w:tcW w:w="1452" w:type="dxa"/>
          </w:tcPr>
          <w:p w:rsidR="00613C21" w:rsidRDefault="00613C21" w:rsidP="001435A0"/>
        </w:tc>
        <w:tc>
          <w:tcPr>
            <w:tcW w:w="1425" w:type="dxa"/>
          </w:tcPr>
          <w:p w:rsidR="00613C21" w:rsidRDefault="00613C21" w:rsidP="001435A0"/>
        </w:tc>
        <w:tc>
          <w:tcPr>
            <w:tcW w:w="1425" w:type="dxa"/>
          </w:tcPr>
          <w:p w:rsidR="00613C21" w:rsidRDefault="00613C21" w:rsidP="001435A0"/>
        </w:tc>
        <w:tc>
          <w:tcPr>
            <w:tcW w:w="1507" w:type="dxa"/>
          </w:tcPr>
          <w:p w:rsidR="00613C21" w:rsidRDefault="00613C21" w:rsidP="001435A0"/>
        </w:tc>
      </w:tr>
      <w:tr w:rsidR="00613C21">
        <w:trPr>
          <w:trHeight w:val="483"/>
        </w:trPr>
        <w:tc>
          <w:tcPr>
            <w:tcW w:w="1380" w:type="dxa"/>
          </w:tcPr>
          <w:p w:rsidR="00613C21" w:rsidRDefault="00613C21" w:rsidP="001435A0"/>
        </w:tc>
        <w:tc>
          <w:tcPr>
            <w:tcW w:w="1554" w:type="dxa"/>
          </w:tcPr>
          <w:p w:rsidR="00613C21" w:rsidRDefault="00613C21" w:rsidP="001435A0"/>
        </w:tc>
        <w:tc>
          <w:tcPr>
            <w:tcW w:w="1452" w:type="dxa"/>
          </w:tcPr>
          <w:p w:rsidR="00613C21" w:rsidRDefault="00613C21" w:rsidP="001435A0"/>
        </w:tc>
        <w:tc>
          <w:tcPr>
            <w:tcW w:w="1425" w:type="dxa"/>
          </w:tcPr>
          <w:p w:rsidR="00613C21" w:rsidRDefault="00613C21" w:rsidP="001435A0"/>
        </w:tc>
        <w:tc>
          <w:tcPr>
            <w:tcW w:w="1425" w:type="dxa"/>
          </w:tcPr>
          <w:p w:rsidR="00613C21" w:rsidRDefault="00613C21" w:rsidP="001435A0"/>
        </w:tc>
        <w:tc>
          <w:tcPr>
            <w:tcW w:w="1507" w:type="dxa"/>
          </w:tcPr>
          <w:p w:rsidR="00613C21" w:rsidRDefault="00613C21" w:rsidP="001435A0"/>
        </w:tc>
      </w:tr>
      <w:tr w:rsidR="00613C21">
        <w:trPr>
          <w:trHeight w:val="483"/>
        </w:trPr>
        <w:tc>
          <w:tcPr>
            <w:tcW w:w="1380" w:type="dxa"/>
          </w:tcPr>
          <w:p w:rsidR="00613C21" w:rsidRDefault="00613C21" w:rsidP="001435A0"/>
        </w:tc>
        <w:tc>
          <w:tcPr>
            <w:tcW w:w="1554" w:type="dxa"/>
          </w:tcPr>
          <w:p w:rsidR="00613C21" w:rsidRDefault="00613C21" w:rsidP="001435A0"/>
        </w:tc>
        <w:tc>
          <w:tcPr>
            <w:tcW w:w="1452" w:type="dxa"/>
          </w:tcPr>
          <w:p w:rsidR="00613C21" w:rsidRDefault="00613C21" w:rsidP="001435A0"/>
        </w:tc>
        <w:tc>
          <w:tcPr>
            <w:tcW w:w="1425" w:type="dxa"/>
          </w:tcPr>
          <w:p w:rsidR="00613C21" w:rsidRDefault="00613C21" w:rsidP="001435A0"/>
        </w:tc>
        <w:tc>
          <w:tcPr>
            <w:tcW w:w="1425" w:type="dxa"/>
          </w:tcPr>
          <w:p w:rsidR="00613C21" w:rsidRDefault="00613C21" w:rsidP="001435A0"/>
        </w:tc>
        <w:tc>
          <w:tcPr>
            <w:tcW w:w="1507" w:type="dxa"/>
          </w:tcPr>
          <w:p w:rsidR="00613C21" w:rsidRDefault="00613C21" w:rsidP="001435A0"/>
        </w:tc>
      </w:tr>
      <w:tr w:rsidR="00613C21">
        <w:trPr>
          <w:trHeight w:val="483"/>
        </w:trPr>
        <w:tc>
          <w:tcPr>
            <w:tcW w:w="1380" w:type="dxa"/>
          </w:tcPr>
          <w:p w:rsidR="00613C21" w:rsidRDefault="00613C21" w:rsidP="001435A0"/>
        </w:tc>
        <w:tc>
          <w:tcPr>
            <w:tcW w:w="1554" w:type="dxa"/>
          </w:tcPr>
          <w:p w:rsidR="00613C21" w:rsidRDefault="00613C21" w:rsidP="001435A0"/>
        </w:tc>
        <w:tc>
          <w:tcPr>
            <w:tcW w:w="1452" w:type="dxa"/>
          </w:tcPr>
          <w:p w:rsidR="00613C21" w:rsidRDefault="00613C21" w:rsidP="001435A0"/>
        </w:tc>
        <w:tc>
          <w:tcPr>
            <w:tcW w:w="1425" w:type="dxa"/>
          </w:tcPr>
          <w:p w:rsidR="00613C21" w:rsidRDefault="00613C21" w:rsidP="001435A0"/>
        </w:tc>
        <w:tc>
          <w:tcPr>
            <w:tcW w:w="1425" w:type="dxa"/>
          </w:tcPr>
          <w:p w:rsidR="00613C21" w:rsidRDefault="00613C21" w:rsidP="001435A0"/>
        </w:tc>
        <w:tc>
          <w:tcPr>
            <w:tcW w:w="1507" w:type="dxa"/>
          </w:tcPr>
          <w:p w:rsidR="00613C21" w:rsidRDefault="00613C21" w:rsidP="001435A0"/>
        </w:tc>
      </w:tr>
      <w:tr w:rsidR="00613C21">
        <w:trPr>
          <w:trHeight w:val="483"/>
        </w:trPr>
        <w:tc>
          <w:tcPr>
            <w:tcW w:w="1380" w:type="dxa"/>
          </w:tcPr>
          <w:p w:rsidR="00613C21" w:rsidRDefault="00613C21" w:rsidP="001435A0"/>
        </w:tc>
        <w:tc>
          <w:tcPr>
            <w:tcW w:w="1554" w:type="dxa"/>
          </w:tcPr>
          <w:p w:rsidR="00613C21" w:rsidRDefault="00613C21" w:rsidP="001435A0"/>
        </w:tc>
        <w:tc>
          <w:tcPr>
            <w:tcW w:w="1452" w:type="dxa"/>
          </w:tcPr>
          <w:p w:rsidR="00613C21" w:rsidRDefault="00613C21" w:rsidP="001435A0"/>
        </w:tc>
        <w:tc>
          <w:tcPr>
            <w:tcW w:w="1425" w:type="dxa"/>
          </w:tcPr>
          <w:p w:rsidR="00613C21" w:rsidRDefault="00613C21" w:rsidP="001435A0"/>
        </w:tc>
        <w:tc>
          <w:tcPr>
            <w:tcW w:w="1425" w:type="dxa"/>
          </w:tcPr>
          <w:p w:rsidR="00613C21" w:rsidRDefault="00613C21" w:rsidP="001435A0"/>
        </w:tc>
        <w:tc>
          <w:tcPr>
            <w:tcW w:w="1507" w:type="dxa"/>
          </w:tcPr>
          <w:p w:rsidR="00613C21" w:rsidRDefault="00613C21" w:rsidP="001435A0"/>
        </w:tc>
      </w:tr>
    </w:tbl>
    <w:p w:rsidR="00442051" w:rsidRDefault="00442051" w:rsidP="001435A0"/>
    <w:p w:rsidR="00D6560D" w:rsidRPr="008C3187" w:rsidRDefault="00465989" w:rsidP="00D6560D">
      <w:pPr>
        <w:rPr>
          <w:b/>
        </w:rPr>
      </w:pPr>
      <w:r w:rsidRPr="008C3187">
        <w:rPr>
          <w:b/>
        </w:rPr>
        <w:t>3</w:t>
      </w:r>
      <w:r w:rsidR="00442051" w:rsidRPr="008C3187">
        <w:rPr>
          <w:b/>
        </w:rPr>
        <w:t xml:space="preserve">. </w:t>
      </w:r>
      <w:r w:rsidR="00442051" w:rsidRPr="008C3187">
        <w:rPr>
          <w:b/>
        </w:rPr>
        <w:tab/>
      </w:r>
      <w:r w:rsidR="00D6560D" w:rsidRPr="008C3187">
        <w:rPr>
          <w:b/>
        </w:rPr>
        <w:t>Kiinniottomenetelmä</w:t>
      </w:r>
    </w:p>
    <w:p w:rsidR="00D6560D" w:rsidRDefault="00D6560D" w:rsidP="00D6560D"/>
    <w:p w:rsidR="00D6560D" w:rsidRDefault="00D6560D" w:rsidP="00D6560D">
      <w:r>
        <w:tab/>
        <w:t>a) Miten eläinten kokoaminen ja kiinniotto on järjestetty?</w:t>
      </w:r>
    </w:p>
    <w:p w:rsidR="00D6560D" w:rsidRDefault="00D6560D" w:rsidP="00D6560D"/>
    <w:p w:rsidR="00D6560D" w:rsidRDefault="00D6560D" w:rsidP="00D6560D">
      <w:r>
        <w:tab/>
        <w:t>____________________________________________________________________________________</w:t>
      </w:r>
    </w:p>
    <w:p w:rsidR="00D6560D" w:rsidRDefault="00D6560D" w:rsidP="00D6560D"/>
    <w:p w:rsidR="00D6560D" w:rsidRDefault="00D6560D" w:rsidP="00D6560D">
      <w:r>
        <w:tab/>
        <w:t>____________________________________________________________________________________</w:t>
      </w:r>
    </w:p>
    <w:p w:rsidR="00D6560D" w:rsidRDefault="00D6560D" w:rsidP="00D6560D"/>
    <w:p w:rsidR="00D6560D" w:rsidRDefault="00D6560D" w:rsidP="00D6560D">
      <w:r>
        <w:tab/>
        <w:t>_____________________________________________________________________________________</w:t>
      </w:r>
    </w:p>
    <w:p w:rsidR="00D6560D" w:rsidRDefault="00D6560D" w:rsidP="00D6560D"/>
    <w:p w:rsidR="00D6560D" w:rsidRDefault="00D6560D" w:rsidP="00D6560D">
      <w:r>
        <w:tab/>
        <w:t>_____________________________________________________________________________________</w:t>
      </w:r>
    </w:p>
    <w:p w:rsidR="00D6560D" w:rsidRDefault="00D6560D" w:rsidP="00D6560D"/>
    <w:p w:rsidR="00D6560D" w:rsidRDefault="00D6560D" w:rsidP="00D6560D">
      <w:r>
        <w:tab/>
      </w:r>
    </w:p>
    <w:p w:rsidR="00D6560D" w:rsidRDefault="00D6560D" w:rsidP="00D6560D">
      <w:r>
        <w:tab/>
        <w:t>_____________________________________________________________________________________</w:t>
      </w:r>
    </w:p>
    <w:p w:rsidR="00613C21" w:rsidRDefault="00A723D4" w:rsidP="00D6560D">
      <w:r>
        <w:tab/>
      </w:r>
    </w:p>
    <w:p w:rsidR="00613C21" w:rsidRDefault="00613C21" w:rsidP="00D6560D"/>
    <w:p w:rsidR="00D6560D" w:rsidRDefault="00613C21" w:rsidP="00D6560D">
      <w:r>
        <w:tab/>
      </w:r>
      <w:r w:rsidR="00A723D4">
        <w:t xml:space="preserve">b) Onko rakennettu pysyvä </w:t>
      </w:r>
      <w:r w:rsidR="00D6560D">
        <w:t>kiin</w:t>
      </w:r>
      <w:r w:rsidR="00A723D4">
        <w:t>niottohäkki</w:t>
      </w:r>
      <w:r w:rsidR="00D6560D">
        <w:t>?</w:t>
      </w:r>
      <w:r>
        <w:t>__________________________________</w:t>
      </w:r>
    </w:p>
    <w:p w:rsidR="00D6560D" w:rsidRDefault="00D6560D" w:rsidP="00D6560D"/>
    <w:p w:rsidR="00A723D4" w:rsidRDefault="00D6560D" w:rsidP="001435A0">
      <w:r>
        <w:tab/>
      </w:r>
      <w:r w:rsidR="00A723D4">
        <w:tab/>
      </w:r>
    </w:p>
    <w:p w:rsidR="00A723D4" w:rsidRDefault="00A723D4" w:rsidP="001435A0">
      <w:r>
        <w:tab/>
        <w:t>e) Käytetäänkö irtoportteja – montako metriä yhteensä?</w:t>
      </w:r>
    </w:p>
    <w:p w:rsidR="00A723D4" w:rsidRDefault="00A723D4" w:rsidP="001435A0"/>
    <w:p w:rsidR="00A723D4" w:rsidRDefault="00A723D4" w:rsidP="001435A0">
      <w:r>
        <w:tab/>
        <w:t>_____________________________________________________________________________________</w:t>
      </w:r>
    </w:p>
    <w:p w:rsidR="00A723D4" w:rsidRDefault="00A723D4" w:rsidP="001435A0"/>
    <w:p w:rsidR="00442051" w:rsidRDefault="00A723D4" w:rsidP="001435A0">
      <w:r>
        <w:tab/>
      </w:r>
    </w:p>
    <w:p w:rsidR="00465989" w:rsidRPr="00613C21" w:rsidRDefault="00465989" w:rsidP="001435A0">
      <w:pPr>
        <w:rPr>
          <w:b/>
        </w:rPr>
      </w:pPr>
      <w:r w:rsidRPr="00613C21">
        <w:rPr>
          <w:b/>
        </w:rPr>
        <w:t>4</w:t>
      </w:r>
      <w:r w:rsidR="00442051" w:rsidRPr="00613C21">
        <w:rPr>
          <w:b/>
        </w:rPr>
        <w:t>.</w:t>
      </w:r>
      <w:r w:rsidR="00442051" w:rsidRPr="00613C21">
        <w:rPr>
          <w:b/>
        </w:rPr>
        <w:tab/>
      </w:r>
      <w:r w:rsidRPr="00613C21">
        <w:rPr>
          <w:b/>
        </w:rPr>
        <w:t xml:space="preserve">Eläinten tarkkailu ja tarkastaminen </w:t>
      </w:r>
    </w:p>
    <w:p w:rsidR="00465989" w:rsidRDefault="00465989" w:rsidP="001435A0"/>
    <w:p w:rsidR="00A723D4" w:rsidRDefault="00465989" w:rsidP="001435A0">
      <w:r>
        <w:tab/>
      </w:r>
      <w:r w:rsidR="00442051">
        <w:t xml:space="preserve">a) </w:t>
      </w:r>
      <w:r>
        <w:t>Kuinka usein eläimiä tarkkaillaan biotoopilla?</w:t>
      </w:r>
    </w:p>
    <w:p w:rsidR="00A723D4" w:rsidRDefault="00A723D4" w:rsidP="001435A0"/>
    <w:p w:rsidR="00A723D4" w:rsidRDefault="00A723D4" w:rsidP="001435A0">
      <w:r>
        <w:tab/>
        <w:t>_____________________________________________________________________________________</w:t>
      </w:r>
    </w:p>
    <w:p w:rsidR="00465989" w:rsidRDefault="00465989" w:rsidP="001435A0"/>
    <w:p w:rsidR="00A723D4" w:rsidRDefault="00465989" w:rsidP="001435A0">
      <w:r>
        <w:tab/>
        <w:t>b) Miten eläimet lasketaan?</w:t>
      </w:r>
    </w:p>
    <w:p w:rsidR="00A723D4" w:rsidRDefault="00A723D4" w:rsidP="001435A0"/>
    <w:p w:rsidR="00A723D4" w:rsidRDefault="00A723D4" w:rsidP="001435A0">
      <w:r>
        <w:tab/>
        <w:t>_____________________________________________________________________________________</w:t>
      </w:r>
    </w:p>
    <w:p w:rsidR="00465989" w:rsidRDefault="00465989" w:rsidP="001435A0"/>
    <w:p w:rsidR="00A723D4" w:rsidRDefault="00465989" w:rsidP="001435A0">
      <w:r>
        <w:tab/>
        <w:t>c) Tarkkailtaessa liikutetaanko laumaa</w:t>
      </w:r>
      <w:r w:rsidR="00A723D4">
        <w:t xml:space="preserve"> - miten</w:t>
      </w:r>
      <w:r>
        <w:t>?</w:t>
      </w:r>
    </w:p>
    <w:p w:rsidR="00A723D4" w:rsidRDefault="00A723D4" w:rsidP="001435A0"/>
    <w:p w:rsidR="00A723D4" w:rsidRDefault="00A723D4" w:rsidP="001435A0">
      <w:r>
        <w:tab/>
        <w:t>_____________________________________________________________________________________</w:t>
      </w:r>
    </w:p>
    <w:p w:rsidR="00A723D4" w:rsidRDefault="00A723D4" w:rsidP="001435A0"/>
    <w:p w:rsidR="00465989" w:rsidRDefault="00465989" w:rsidP="001435A0"/>
    <w:p w:rsidR="00A723D4" w:rsidRDefault="00465989" w:rsidP="001435A0">
      <w:r>
        <w:tab/>
        <w:t xml:space="preserve">d) Käydäänkö lauma </w:t>
      </w:r>
      <w:r w:rsidR="00A723D4">
        <w:t xml:space="preserve">yksilöittäin </w:t>
      </w:r>
      <w:r>
        <w:t xml:space="preserve">läpi joka </w:t>
      </w:r>
      <w:r w:rsidR="00A723D4">
        <w:t>tarkkailukerta</w:t>
      </w:r>
      <w:r>
        <w:t>?</w:t>
      </w:r>
    </w:p>
    <w:p w:rsidR="00A723D4" w:rsidRDefault="00A723D4" w:rsidP="001435A0"/>
    <w:p w:rsidR="00A723D4" w:rsidRDefault="00A723D4" w:rsidP="001435A0">
      <w:r>
        <w:tab/>
        <w:t>_____________________________________________________________________________________</w:t>
      </w:r>
    </w:p>
    <w:p w:rsidR="00A723D4" w:rsidRDefault="00A723D4" w:rsidP="001435A0"/>
    <w:p w:rsidR="00A723D4" w:rsidRDefault="00A723D4" w:rsidP="001435A0">
      <w:r>
        <w:tab/>
        <w:t>e) Paljonko yksi tarkkailukerta vie aikaa?</w:t>
      </w:r>
    </w:p>
    <w:p w:rsidR="00A723D4" w:rsidRDefault="00A723D4" w:rsidP="001435A0"/>
    <w:p w:rsidR="00A723D4" w:rsidRDefault="00A723D4" w:rsidP="001435A0">
      <w:r>
        <w:tab/>
        <w:t>_____________________________________________________________________________________</w:t>
      </w:r>
    </w:p>
    <w:p w:rsidR="00F342B7" w:rsidRDefault="00F342B7" w:rsidP="001435A0"/>
    <w:p w:rsidR="00F342B7" w:rsidRDefault="00F342B7" w:rsidP="001435A0"/>
    <w:p w:rsidR="00343E11" w:rsidRPr="00613C21" w:rsidRDefault="00F342B7" w:rsidP="001435A0">
      <w:pPr>
        <w:rPr>
          <w:b/>
        </w:rPr>
      </w:pPr>
      <w:r w:rsidRPr="00613C21">
        <w:rPr>
          <w:b/>
        </w:rPr>
        <w:t xml:space="preserve">5. </w:t>
      </w:r>
      <w:r w:rsidRPr="00613C21">
        <w:rPr>
          <w:b/>
        </w:rPr>
        <w:tab/>
        <w:t>Portit</w:t>
      </w:r>
    </w:p>
    <w:p w:rsidR="00F342B7" w:rsidRDefault="00F342B7" w:rsidP="001435A0"/>
    <w:p w:rsidR="00A723D4" w:rsidRDefault="00F342B7" w:rsidP="001435A0">
      <w:r>
        <w:tab/>
        <w:t>a) Onko yleisöllä pääsy alueelle?</w:t>
      </w:r>
      <w:r w:rsidR="00613C21">
        <w:t xml:space="preserve"> _______________________________________________</w:t>
      </w:r>
    </w:p>
    <w:p w:rsidR="00A723D4" w:rsidRDefault="00A723D4" w:rsidP="001435A0"/>
    <w:p w:rsidR="00613C21" w:rsidRDefault="00F342B7" w:rsidP="001435A0">
      <w:r>
        <w:tab/>
        <w:t>b) Minkälaiset portit on tehty ihmisliikenteeseen?</w:t>
      </w:r>
    </w:p>
    <w:p w:rsidR="00613C21" w:rsidRDefault="00613C21" w:rsidP="001435A0"/>
    <w:p w:rsidR="00613C21" w:rsidRDefault="00613C21" w:rsidP="001435A0">
      <w:r>
        <w:tab/>
        <w:t>_____________________________________________________________________________________</w:t>
      </w:r>
    </w:p>
    <w:p w:rsidR="00613C21" w:rsidRDefault="00613C21" w:rsidP="001435A0"/>
    <w:p w:rsidR="00613C21" w:rsidRDefault="00613C21" w:rsidP="001435A0">
      <w:r>
        <w:tab/>
        <w:t>_____________________________________________________________________________________</w:t>
      </w:r>
    </w:p>
    <w:p w:rsidR="00613C21" w:rsidRDefault="00613C21" w:rsidP="001435A0"/>
    <w:p w:rsidR="00613C21" w:rsidRDefault="00613C21" w:rsidP="001435A0">
      <w:r>
        <w:lastRenderedPageBreak/>
        <w:tab/>
        <w:t>_____________________________________________________________________________________</w:t>
      </w:r>
    </w:p>
    <w:p w:rsidR="00F342B7" w:rsidRDefault="00F342B7" w:rsidP="001435A0"/>
    <w:p w:rsidR="00613C21" w:rsidRDefault="00F342B7" w:rsidP="001435A0">
      <w:r>
        <w:tab/>
        <w:t>c) Mink</w:t>
      </w:r>
      <w:r w:rsidR="00613C21">
        <w:t>älaiset portit on tehty eläin</w:t>
      </w:r>
      <w:r>
        <w:t>kuljetuksiin?</w:t>
      </w:r>
    </w:p>
    <w:p w:rsidR="00613C21" w:rsidRDefault="00613C21" w:rsidP="001435A0"/>
    <w:p w:rsidR="00613C21" w:rsidRDefault="00613C21" w:rsidP="001435A0">
      <w:r>
        <w:tab/>
        <w:t>_____________________________________________________________________________________</w:t>
      </w:r>
    </w:p>
    <w:p w:rsidR="00613C21" w:rsidRDefault="00613C21" w:rsidP="001435A0"/>
    <w:p w:rsidR="00F342B7" w:rsidRDefault="00613C21" w:rsidP="001435A0">
      <w:r>
        <w:tab/>
        <w:t>_____________________________________________________________________________________</w:t>
      </w:r>
    </w:p>
    <w:p w:rsidR="00F342B7" w:rsidRDefault="00F342B7" w:rsidP="001435A0"/>
    <w:p w:rsidR="00343E11" w:rsidRPr="008C3187" w:rsidRDefault="00F342B7" w:rsidP="001435A0">
      <w:pPr>
        <w:rPr>
          <w:b/>
        </w:rPr>
      </w:pPr>
      <w:r w:rsidRPr="008C3187">
        <w:rPr>
          <w:b/>
        </w:rPr>
        <w:t xml:space="preserve">6. </w:t>
      </w:r>
      <w:r w:rsidRPr="008C3187">
        <w:rPr>
          <w:b/>
        </w:rPr>
        <w:tab/>
        <w:t>Juomavesi</w:t>
      </w:r>
    </w:p>
    <w:p w:rsidR="00F342B7" w:rsidRDefault="00F342B7" w:rsidP="001435A0"/>
    <w:p w:rsidR="006F54C4" w:rsidRDefault="006F54C4" w:rsidP="001435A0">
      <w:r>
        <w:tab/>
        <w:t>a) Miten eläimet juotetaan?</w:t>
      </w:r>
    </w:p>
    <w:p w:rsidR="006F54C4" w:rsidRDefault="006F54C4" w:rsidP="001435A0"/>
    <w:p w:rsidR="006F54C4" w:rsidRDefault="006F54C4" w:rsidP="001435A0">
      <w:r>
        <w:tab/>
        <w:t>_____________________________________________________________________________________</w:t>
      </w:r>
      <w:r>
        <w:tab/>
      </w:r>
    </w:p>
    <w:p w:rsidR="006F54C4" w:rsidRDefault="006F54C4" w:rsidP="001435A0">
      <w:r>
        <w:tab/>
        <w:t>_____________________________________________________________________________________</w:t>
      </w:r>
    </w:p>
    <w:p w:rsidR="006F54C4" w:rsidRDefault="006F54C4" w:rsidP="001435A0"/>
    <w:p w:rsidR="006F54C4" w:rsidRDefault="006F54C4" w:rsidP="001435A0">
      <w:r>
        <w:tab/>
        <w:t>_____________________________________________________________________________________</w:t>
      </w:r>
      <w:r>
        <w:tab/>
      </w:r>
    </w:p>
    <w:p w:rsidR="00442051" w:rsidRDefault="006F54C4" w:rsidP="001435A0">
      <w:r>
        <w:tab/>
        <w:t>_____________________________________________________________________________________</w:t>
      </w:r>
    </w:p>
    <w:p w:rsidR="00442051" w:rsidRDefault="00442051" w:rsidP="001435A0">
      <w:r>
        <w:tab/>
      </w:r>
    </w:p>
    <w:p w:rsidR="00442051" w:rsidRDefault="00442051" w:rsidP="001435A0"/>
    <w:p w:rsidR="001435A0" w:rsidRDefault="001435A0" w:rsidP="001435A0"/>
    <w:p w:rsidR="00B466AC" w:rsidRDefault="00B466AC"/>
    <w:sectPr w:rsidR="00B466AC" w:rsidSect="00B466A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02D6"/>
    <w:multiLevelType w:val="multilevel"/>
    <w:tmpl w:val="A6267866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718" w:hanging="576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466AC"/>
    <w:rsid w:val="001435A0"/>
    <w:rsid w:val="0025350D"/>
    <w:rsid w:val="0032525B"/>
    <w:rsid w:val="003432C6"/>
    <w:rsid w:val="00343E11"/>
    <w:rsid w:val="003C1E82"/>
    <w:rsid w:val="00442051"/>
    <w:rsid w:val="00465989"/>
    <w:rsid w:val="00613C21"/>
    <w:rsid w:val="00650EA2"/>
    <w:rsid w:val="00651211"/>
    <w:rsid w:val="006F54C4"/>
    <w:rsid w:val="007952A4"/>
    <w:rsid w:val="00863D2E"/>
    <w:rsid w:val="008C3187"/>
    <w:rsid w:val="00A5744A"/>
    <w:rsid w:val="00A61581"/>
    <w:rsid w:val="00A723D4"/>
    <w:rsid w:val="00B466AC"/>
    <w:rsid w:val="00BC3925"/>
    <w:rsid w:val="00D6560D"/>
    <w:rsid w:val="00DB4A9E"/>
    <w:rsid w:val="00EC6B93"/>
    <w:rsid w:val="00F342B7"/>
    <w:rsid w:val="00FD407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15B1F"/>
  </w:style>
  <w:style w:type="paragraph" w:styleId="Otsikko1">
    <w:name w:val="heading 1"/>
    <w:basedOn w:val="Normaali"/>
    <w:next w:val="Normaali"/>
    <w:link w:val="Otsikko1Char"/>
    <w:uiPriority w:val="9"/>
    <w:qFormat/>
    <w:rsid w:val="00900FF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00FFC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yle4">
    <w:name w:val="Style4"/>
    <w:basedOn w:val="Otsikko2"/>
    <w:qFormat/>
    <w:rsid w:val="003B723E"/>
    <w:pPr>
      <w:spacing w:before="480" w:after="280"/>
    </w:pPr>
    <w:rPr>
      <w:rFonts w:ascii="Times New Roman" w:eastAsia="Times New Roman" w:hAnsi="Times New Roman" w:cs="Times New Roman"/>
      <w:color w:val="auto"/>
      <w:sz w:val="28"/>
      <w:lang w:val="sv-SE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3B7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uvanotsikko">
    <w:name w:val="caption"/>
    <w:basedOn w:val="Otsikko1"/>
    <w:next w:val="Normaali"/>
    <w:qFormat/>
    <w:rsid w:val="00900FFC"/>
    <w:pPr>
      <w:autoSpaceDE w:val="0"/>
      <w:autoSpaceDN w:val="0"/>
      <w:spacing w:before="120" w:after="120" w:line="340" w:lineRule="exact"/>
      <w:jc w:val="both"/>
    </w:pPr>
    <w:rPr>
      <w:rFonts w:ascii="Times New Roman" w:eastAsia="Times New Roman" w:hAnsi="Times New Roman" w:cs="Times New Roman"/>
      <w:color w:val="auto"/>
      <w:sz w:val="20"/>
      <w:szCs w:val="28"/>
      <w:lang w:val="en-US"/>
    </w:rPr>
  </w:style>
  <w:style w:type="character" w:customStyle="1" w:styleId="Otsikko1Char">
    <w:name w:val="Otsikko 1 Char"/>
    <w:basedOn w:val="Kappaleenoletusfontti"/>
    <w:link w:val="Otsikko1"/>
    <w:uiPriority w:val="9"/>
    <w:rsid w:val="00900FF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ki">
    <w:name w:val="Hyperlink"/>
    <w:basedOn w:val="Kappaleenoletusfontti"/>
    <w:uiPriority w:val="99"/>
    <w:semiHidden/>
    <w:unhideWhenUsed/>
    <w:rsid w:val="00442051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613C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407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4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la.waren-backstrom@novia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473</Words>
  <Characters>3838</Characters>
  <Application>Microsoft Office Word</Application>
  <DocSecurity>0</DocSecurity>
  <Lines>31</Lines>
  <Paragraphs>8</Paragraphs>
  <ScaleCrop>false</ScaleCrop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Warén-Backström</dc:creator>
  <cp:lastModifiedBy>Kaisa Hilska</cp:lastModifiedBy>
  <cp:revision>2</cp:revision>
  <dcterms:created xsi:type="dcterms:W3CDTF">2016-06-10T07:15:00Z</dcterms:created>
  <dcterms:modified xsi:type="dcterms:W3CDTF">2016-06-10T07:15:00Z</dcterms:modified>
</cp:coreProperties>
</file>